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264D" w14:textId="77777777" w:rsidR="00FB333A" w:rsidRDefault="00FB333A" w:rsidP="009914DD">
      <w:pPr>
        <w:pStyle w:val="NoSpacing"/>
        <w:rPr>
          <w:rFonts w:eastAsia="Aptos"/>
          <w:lang w:val="en-US"/>
        </w:rPr>
      </w:pPr>
    </w:p>
    <w:p w14:paraId="74944595" w14:textId="68E73C09" w:rsidR="009914DD" w:rsidRPr="006F46EB" w:rsidRDefault="009914DD" w:rsidP="009914DD">
      <w:pPr>
        <w:pStyle w:val="NoSpacing"/>
        <w:rPr>
          <w:rFonts w:eastAsia="Aptos"/>
          <w:lang w:val="en-US"/>
        </w:rPr>
      </w:pPr>
      <w:r w:rsidRPr="009914DD">
        <w:rPr>
          <w:rFonts w:eastAsia="Aptos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A484EF" wp14:editId="0FE50097">
                <wp:simplePos x="0" y="0"/>
                <wp:positionH relativeFrom="column">
                  <wp:posOffset>3674745</wp:posOffset>
                </wp:positionH>
                <wp:positionV relativeFrom="paragraph">
                  <wp:posOffset>125730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097DB" w14:textId="77777777" w:rsidR="00697AF9" w:rsidRDefault="00697AF9" w:rsidP="00697AF9">
                            <w:pP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61BF2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NAFAS Flower Arranging</w:t>
                            </w:r>
                          </w:p>
                          <w:p w14:paraId="598E9A54" w14:textId="77777777" w:rsidR="00697AF9" w:rsidRDefault="00697AF9" w:rsidP="00697AF9">
                            <w:pPr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61BF2">
                              <w:rPr>
                                <w:rFonts w:ascii="Calibri" w:eastAsia="Aptos" w:hAnsi="Calibri" w:cs="Calibri"/>
                                <w:b/>
                                <w:bCs/>
                                <w:sz w:val="36"/>
                                <w:szCs w:val="36"/>
                              </w:rPr>
                              <w:t>Part 1</w:t>
                            </w:r>
                          </w:p>
                          <w:p w14:paraId="7A5A1F53" w14:textId="1B82AA9F" w:rsidR="009914DD" w:rsidRPr="009914DD" w:rsidRDefault="009914DD" w:rsidP="00996C01">
                            <w:pPr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9914DD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en-GB"/>
                              </w:rPr>
                              <w:t>STUDENT LEARNING OBJECTIVES</w:t>
                            </w:r>
                          </w:p>
                          <w:p w14:paraId="63785AF6" w14:textId="7E86BFCD" w:rsidR="009914DD" w:rsidRDefault="009914D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A48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35pt;margin-top:9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QB5F394AAAAKAQAADwAAAAAAAAAAAAAAAABrBAAAZHJzL2Rvd25yZXYueG1sUEsFBgAAAAAEAAQA&#10;8wAAAHYFAAAAAA==&#10;">
                <v:textbox style="mso-fit-shape-to-text:t">
                  <w:txbxContent>
                    <w:p w14:paraId="4AC097DB" w14:textId="77777777" w:rsidR="00697AF9" w:rsidRDefault="00697AF9" w:rsidP="00697AF9">
                      <w:pP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361BF2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>NAFAS Flower Arranging</w:t>
                      </w:r>
                    </w:p>
                    <w:p w14:paraId="598E9A54" w14:textId="77777777" w:rsidR="00697AF9" w:rsidRDefault="00697AF9" w:rsidP="00697AF9">
                      <w:pPr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</w:pPr>
                      <w:r w:rsidRPr="00361BF2">
                        <w:rPr>
                          <w:rFonts w:ascii="Calibri" w:eastAsia="Aptos" w:hAnsi="Calibri" w:cs="Calibri"/>
                          <w:b/>
                          <w:bCs/>
                          <w:sz w:val="36"/>
                          <w:szCs w:val="36"/>
                        </w:rPr>
                        <w:t>Part 1</w:t>
                      </w:r>
                    </w:p>
                    <w:p w14:paraId="7A5A1F53" w14:textId="1B82AA9F" w:rsidR="009914DD" w:rsidRPr="009914DD" w:rsidRDefault="009914DD" w:rsidP="00996C01">
                      <w:pPr>
                        <w:rPr>
                          <w:rFonts w:ascii="Calibri" w:eastAsia="Calibri" w:hAnsi="Calibri" w:cs="Calibri"/>
                          <w:color w:val="000000" w:themeColor="text1"/>
                          <w:sz w:val="36"/>
                          <w:szCs w:val="36"/>
                        </w:rPr>
                      </w:pPr>
                      <w:r w:rsidRPr="009914DD">
                        <w:rPr>
                          <w:rFonts w:ascii="Calibri" w:eastAsia="Calibri" w:hAnsi="Calibri" w:cs="Calibri"/>
                          <w:b/>
                          <w:bCs/>
                          <w:color w:val="000000" w:themeColor="text1"/>
                          <w:sz w:val="36"/>
                          <w:szCs w:val="36"/>
                          <w:lang w:val="en-GB"/>
                        </w:rPr>
                        <w:t>STUDENT LEARNING OBJECTIVES</w:t>
                      </w:r>
                    </w:p>
                    <w:p w14:paraId="63785AF6" w14:textId="7E86BFCD" w:rsidR="009914DD" w:rsidRDefault="009914DD"/>
                  </w:txbxContent>
                </v:textbox>
                <w10:wrap type="square"/>
              </v:shape>
            </w:pict>
          </mc:Fallback>
        </mc:AlternateContent>
      </w:r>
      <w:r w:rsidRPr="006F46EB">
        <w:rPr>
          <w:rFonts w:eastAsia="Aptos"/>
          <w:noProof/>
          <w:lang w:val="en-US"/>
        </w:rPr>
        <w:drawing>
          <wp:inline distT="0" distB="0" distL="0" distR="0" wp14:anchorId="71B0E918" wp14:editId="2AEB2891">
            <wp:extent cx="952500" cy="1285875"/>
            <wp:effectExtent l="0" t="0" r="0" b="9525"/>
            <wp:docPr id="557278272" name="Picture 2" descr="A logo with flow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78272" name="Picture 2" descr="A logo with flower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E5BF6" w14:textId="77777777" w:rsidR="009914DD" w:rsidRPr="006F46EB" w:rsidRDefault="009914DD" w:rsidP="009914DD">
      <w:pPr>
        <w:pStyle w:val="NoSpacing"/>
        <w:rPr>
          <w:rFonts w:ascii="Calibri" w:eastAsia="Aptos" w:hAnsi="Calibri" w:cs="Calibri"/>
          <w:b/>
          <w:bCs/>
          <w:sz w:val="20"/>
          <w:szCs w:val="20"/>
          <w:lang w:val="en-US"/>
        </w:rPr>
      </w:pPr>
      <w:r w:rsidRPr="006F46EB">
        <w:rPr>
          <w:rFonts w:ascii="Calibri" w:eastAsia="Aptos" w:hAnsi="Calibri" w:cs="Calibri"/>
          <w:sz w:val="20"/>
          <w:szCs w:val="20"/>
          <w:lang w:val="en-US"/>
        </w:rPr>
        <w:t>The National Association of Flower Arrangement Societies</w:t>
      </w:r>
    </w:p>
    <w:p w14:paraId="2E5AEFDE" w14:textId="77777777" w:rsidR="009914DD" w:rsidRPr="006F46EB" w:rsidRDefault="009914DD" w:rsidP="009914DD">
      <w:pPr>
        <w:pStyle w:val="NoSpacing"/>
        <w:rPr>
          <w:rFonts w:ascii="Calibri" w:eastAsia="Aptos" w:hAnsi="Calibri" w:cs="Calibri"/>
          <w:sz w:val="20"/>
          <w:szCs w:val="20"/>
          <w:lang w:val="en-US"/>
        </w:rPr>
      </w:pPr>
      <w:r w:rsidRPr="006F46EB">
        <w:rPr>
          <w:rFonts w:ascii="Calibri" w:eastAsia="Aptos" w:hAnsi="Calibri" w:cs="Calibri"/>
          <w:sz w:val="20"/>
          <w:szCs w:val="20"/>
          <w:lang w:val="en-US"/>
        </w:rPr>
        <w:t>Registered Charity 1101348</w:t>
      </w:r>
    </w:p>
    <w:p w14:paraId="7EDBD1B2" w14:textId="759F2A1F" w:rsidR="00584227" w:rsidRDefault="7393FC65" w:rsidP="69F1F824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</w:pPr>
      <w:r w:rsidRPr="69F1F824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 </w:t>
      </w:r>
    </w:p>
    <w:p w14:paraId="2FF240BD" w14:textId="77777777" w:rsidR="00584227" w:rsidRDefault="00584227" w:rsidP="69F1F824">
      <w:pPr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</w:pPr>
    </w:p>
    <w:p w14:paraId="356B1C76" w14:textId="4F434F39" w:rsidR="00F56FE5" w:rsidRDefault="35412052" w:rsidP="35412052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35412052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Tutor:                                                                                       Tutor ID:                       </w:t>
      </w:r>
      <w:r w:rsidR="008306DF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ab/>
      </w:r>
      <w:r w:rsidR="008306DF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ab/>
      </w:r>
      <w:r w:rsidR="008306DF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ab/>
      </w:r>
      <w:r w:rsidR="00D45756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ab/>
      </w:r>
      <w:r w:rsidRPr="35412052">
        <w:rPr>
          <w:rFonts w:ascii="Calibri" w:eastAsia="Calibri" w:hAnsi="Calibri" w:cs="Calibri"/>
          <w:b/>
          <w:bCs/>
          <w:color w:val="00B050"/>
          <w:sz w:val="22"/>
          <w:szCs w:val="22"/>
          <w:lang w:val="en-GB"/>
        </w:rPr>
        <w:t xml:space="preserve"> </w:t>
      </w:r>
      <w:r w:rsidRPr="35412052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 xml:space="preserve">Start Date: </w:t>
      </w:r>
    </w:p>
    <w:p w14:paraId="3771A981" w14:textId="4F169219" w:rsidR="00F56FE5" w:rsidRDefault="7393FC65" w:rsidP="0B626C8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26C8B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GB"/>
        </w:rPr>
        <w:t>End Date:</w:t>
      </w:r>
    </w:p>
    <w:p w14:paraId="08AAF395" w14:textId="5F545F58" w:rsidR="00F56FE5" w:rsidRDefault="00F56FE5" w:rsidP="69F1F824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E0" w:firstRow="1" w:lastRow="1" w:firstColumn="1" w:lastColumn="0" w:noHBand="0" w:noVBand="1"/>
      </w:tblPr>
      <w:tblGrid>
        <w:gridCol w:w="750"/>
        <w:gridCol w:w="3180"/>
        <w:gridCol w:w="5160"/>
        <w:gridCol w:w="3990"/>
      </w:tblGrid>
      <w:tr w:rsidR="0B626C8B" w14:paraId="137E830F" w14:textId="77777777" w:rsidTr="30AD23FE">
        <w:trPr>
          <w:trHeight w:val="300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4F790776" w14:textId="10CE8985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Class No </w:t>
            </w:r>
          </w:p>
        </w:tc>
        <w:tc>
          <w:tcPr>
            <w:tcW w:w="3180" w:type="dxa"/>
            <w:tcMar>
              <w:left w:w="105" w:type="dxa"/>
              <w:right w:w="105" w:type="dxa"/>
            </w:tcMar>
          </w:tcPr>
          <w:p w14:paraId="7E335F3A" w14:textId="3A899F6C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Learning Outcome</w:t>
            </w:r>
          </w:p>
        </w:tc>
        <w:tc>
          <w:tcPr>
            <w:tcW w:w="5160" w:type="dxa"/>
            <w:tcMar>
              <w:left w:w="105" w:type="dxa"/>
              <w:right w:w="105" w:type="dxa"/>
            </w:tcMar>
          </w:tcPr>
          <w:p w14:paraId="42F4E028" w14:textId="71161E39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Tutor to: -</w:t>
            </w:r>
          </w:p>
        </w:tc>
        <w:tc>
          <w:tcPr>
            <w:tcW w:w="3990" w:type="dxa"/>
            <w:tcMar>
              <w:left w:w="105" w:type="dxa"/>
              <w:right w:w="105" w:type="dxa"/>
            </w:tcMar>
          </w:tcPr>
          <w:p w14:paraId="2E130681" w14:textId="7C639B67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Student to: -</w:t>
            </w:r>
          </w:p>
        </w:tc>
      </w:tr>
      <w:tr w:rsidR="0B626C8B" w14:paraId="06ACA95F" w14:textId="77777777" w:rsidTr="30AD23FE">
        <w:trPr>
          <w:trHeight w:val="300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707265B5" w14:textId="6136DC3F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1</w:t>
            </w:r>
          </w:p>
        </w:tc>
        <w:tc>
          <w:tcPr>
            <w:tcW w:w="3180" w:type="dxa"/>
            <w:tcMar>
              <w:left w:w="105" w:type="dxa"/>
              <w:right w:w="105" w:type="dxa"/>
            </w:tcMar>
          </w:tcPr>
          <w:p w14:paraId="32B67478" w14:textId="2BDBED33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Students will understand how to: </w:t>
            </w:r>
          </w:p>
          <w:p w14:paraId="63CA2151" w14:textId="46E339B8" w:rsidR="0B626C8B" w:rsidRDefault="30AD23FE" w:rsidP="30AD23FE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</w:rPr>
            </w:pPr>
            <w:r w:rsidRPr="30AD23FE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Complete the Student Workbook.  Create a practical design- Materials in a </w:t>
            </w:r>
            <w:proofErr w:type="spellStart"/>
            <w:r w:rsidRPr="30AD23FE">
              <w:rPr>
                <w:rFonts w:ascii="Calibri" w:eastAsia="Calibri" w:hAnsi="Calibri" w:cs="Calibri"/>
                <w:sz w:val="22"/>
                <w:szCs w:val="22"/>
                <w:lang w:val="en-GB"/>
              </w:rPr>
              <w:t>jam</w:t>
            </w:r>
            <w:proofErr w:type="spellEnd"/>
            <w:r w:rsidRPr="30AD23FE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jar</w:t>
            </w:r>
          </w:p>
          <w:p w14:paraId="2A5050F9" w14:textId="3D93BFB7" w:rsidR="0B626C8B" w:rsidRDefault="0B626C8B" w:rsidP="0B626C8B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Begin to learn flower arranging terminology</w:t>
            </w:r>
          </w:p>
          <w:p w14:paraId="7225ECA0" w14:textId="4D809D3F" w:rsidR="0B626C8B" w:rsidRDefault="0B626C8B" w:rsidP="0B626C8B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Begin to identity and condition plant materials</w:t>
            </w:r>
          </w:p>
          <w:p w14:paraId="6F3E4A1C" w14:textId="58468D70" w:rsidR="0B626C8B" w:rsidRDefault="0B626C8B" w:rsidP="0B626C8B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Begin to evaluate their work.</w:t>
            </w:r>
          </w:p>
          <w:p w14:paraId="461C5AB6" w14:textId="46E68F33" w:rsidR="0B626C8B" w:rsidRDefault="0B626C8B" w:rsidP="0B626C8B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Be an active member to the group</w:t>
            </w:r>
          </w:p>
        </w:tc>
        <w:tc>
          <w:tcPr>
            <w:tcW w:w="5160" w:type="dxa"/>
            <w:tcMar>
              <w:left w:w="105" w:type="dxa"/>
              <w:right w:w="105" w:type="dxa"/>
            </w:tcMar>
          </w:tcPr>
          <w:p w14:paraId="3E559E1D" w14:textId="6D301BE1" w:rsidR="0B626C8B" w:rsidRDefault="0B626C8B" w:rsidP="0B626C8B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Induction &amp; H&amp;S</w:t>
            </w:r>
          </w:p>
          <w:p w14:paraId="0EEB1F07" w14:textId="29EF7F5C" w:rsidR="0B626C8B" w:rsidRDefault="0B626C8B" w:rsidP="0B626C8B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Introduce NAFAS Flower arranging parts 1</w:t>
            </w:r>
          </w:p>
          <w:p w14:paraId="66FF16D7" w14:textId="09F674A4" w:rsidR="0B626C8B" w:rsidRDefault="0B626C8B" w:rsidP="0B626C8B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Invite Q&amp;A</w:t>
            </w:r>
          </w:p>
          <w:p w14:paraId="3112CA39" w14:textId="74B58F7C" w:rsidR="0B626C8B" w:rsidRDefault="0B626C8B" w:rsidP="0B626C8B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Introduce paperwork to be completed in class as a group. </w:t>
            </w:r>
          </w:p>
          <w:p w14:paraId="70FB0F79" w14:textId="079CD77C" w:rsidR="0B626C8B" w:rsidRDefault="0B626C8B" w:rsidP="0B626C8B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Tutor with the group, to identify or check previous learning from students whilst they identify &amp; condition their materials</w:t>
            </w:r>
          </w:p>
          <w:p w14:paraId="0ED78409" w14:textId="38E27D84" w:rsidR="0B626C8B" w:rsidRDefault="0B626C8B" w:rsidP="0B626C8B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Demonstrate flowers in a </w:t>
            </w:r>
            <w:proofErr w:type="spellStart"/>
            <w:r w:rsidRPr="0B626C8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jam</w:t>
            </w:r>
            <w:proofErr w:type="spellEnd"/>
            <w:r w:rsidRPr="0B626C8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 jar, emphasis on proportion and clean stems in water.  </w:t>
            </w:r>
          </w:p>
          <w:p w14:paraId="438CE4C3" w14:textId="724E536B" w:rsidR="0B626C8B" w:rsidRDefault="0B626C8B" w:rsidP="0B626C8B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Techniques for binding or tying</w:t>
            </w:r>
          </w:p>
          <w:p w14:paraId="3C78A7FF" w14:textId="3A978989" w:rsidR="0B626C8B" w:rsidRDefault="35412052" w:rsidP="0191BE5A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191BE5A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During </w:t>
            </w:r>
            <w:r w:rsidRPr="0191BE5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student practical- flowers in a </w:t>
            </w:r>
            <w:proofErr w:type="spellStart"/>
            <w:r w:rsidRPr="0191BE5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jam</w:t>
            </w:r>
            <w:proofErr w:type="spellEnd"/>
            <w:r w:rsidRPr="0191BE5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 jar</w:t>
            </w:r>
            <w:r w:rsidRPr="0191BE5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, encourage, offer support and assistance both as a one to one</w:t>
            </w:r>
            <w:r w:rsidRPr="0191BE5A">
              <w:rPr>
                <w:rFonts w:ascii="Calibri" w:eastAsia="Calibri" w:hAnsi="Calibri" w:cs="Calibri"/>
                <w:color w:val="FF0000"/>
                <w:sz w:val="22"/>
                <w:szCs w:val="22"/>
                <w:lang w:val="en-GB"/>
              </w:rPr>
              <w:t xml:space="preserve"> </w:t>
            </w:r>
            <w:r w:rsidRPr="0191BE5A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and as a group throughout the session. </w:t>
            </w:r>
          </w:p>
          <w:p w14:paraId="21F6CF8F" w14:textId="520445D8" w:rsidR="0B626C8B" w:rsidRDefault="0B626C8B" w:rsidP="0B626C8B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Group critique Q&amp;A</w:t>
            </w:r>
          </w:p>
          <w:p w14:paraId="0DD33854" w14:textId="04D2F628" w:rsidR="0B626C8B" w:rsidRDefault="0B626C8B" w:rsidP="0B626C8B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Assist students completing diary of work and tracking</w:t>
            </w:r>
          </w:p>
          <w:p w14:paraId="775EA408" w14:textId="1359BFF7" w:rsidR="0B626C8B" w:rsidRDefault="0B626C8B" w:rsidP="0B626C8B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Give written feedback in DOW</w:t>
            </w:r>
          </w:p>
          <w:p w14:paraId="6BAEE0B3" w14:textId="264A46D3" w:rsidR="0B626C8B" w:rsidRDefault="0B626C8B" w:rsidP="0B626C8B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AE62BC6" w14:textId="250DB6F0" w:rsidR="0B626C8B" w:rsidRPr="00A01928" w:rsidRDefault="0B626C8B" w:rsidP="0B626C8B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A01928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Discuss following session practical design- A Line design -in a pin holder</w:t>
            </w:r>
          </w:p>
          <w:p w14:paraId="18F773CD" w14:textId="01D7B76F" w:rsidR="0B626C8B" w:rsidRDefault="0B626C8B" w:rsidP="0B626C8B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Demonstrate- </w:t>
            </w:r>
            <w:r w:rsidRPr="0B626C8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A Line design</w:t>
            </w: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- for following week design</w:t>
            </w:r>
          </w:p>
          <w:p w14:paraId="00533C02" w14:textId="45342589" w:rsidR="0B626C8B" w:rsidRDefault="0B626C8B" w:rsidP="0B626C8B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Q&amp;A</w:t>
            </w:r>
          </w:p>
          <w:p w14:paraId="433D7B7B" w14:textId="7BEDB88E" w:rsidR="0B626C8B" w:rsidRDefault="0B626C8B" w:rsidP="0B626C8B">
            <w:pPr>
              <w:pStyle w:val="ListParagraph"/>
              <w:numPr>
                <w:ilvl w:val="0"/>
                <w:numId w:val="1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Recap on the session &amp; finish.</w:t>
            </w:r>
          </w:p>
          <w:p w14:paraId="6607E624" w14:textId="4A7B93EF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tcMar>
              <w:left w:w="105" w:type="dxa"/>
              <w:right w:w="105" w:type="dxa"/>
            </w:tcMar>
          </w:tcPr>
          <w:p w14:paraId="4096E238" w14:textId="2C0DF653" w:rsidR="0B626C8B" w:rsidRDefault="0B626C8B" w:rsidP="0B626C8B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Understand course content &amp; H&amp;S within the classroom</w:t>
            </w:r>
          </w:p>
          <w:p w14:paraId="134BE29F" w14:textId="6E58D9F9" w:rsidR="0B626C8B" w:rsidRDefault="0B626C8B" w:rsidP="0B626C8B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Demonstrate weekly class routine- Identify plant materials &amp; condition</w:t>
            </w:r>
          </w:p>
          <w:p w14:paraId="1746088B" w14:textId="1876D820" w:rsidR="0B626C8B" w:rsidRDefault="0B626C8B" w:rsidP="0B626C8B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Create a practical flower arrangement- flowers in a </w:t>
            </w:r>
            <w:proofErr w:type="spellStart"/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jam</w:t>
            </w:r>
            <w:proofErr w:type="spellEnd"/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jar.</w:t>
            </w:r>
          </w:p>
          <w:p w14:paraId="1F0C9572" w14:textId="5E539FEB" w:rsidR="0B626C8B" w:rsidRDefault="0B626C8B" w:rsidP="0B626C8B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Appreciate the importance of clean stems in water</w:t>
            </w:r>
          </w:p>
          <w:p w14:paraId="523AB46A" w14:textId="6A579996" w:rsidR="0B626C8B" w:rsidRDefault="0B626C8B" w:rsidP="0B626C8B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Learn tying or binding technique with string or wool</w:t>
            </w:r>
          </w:p>
          <w:p w14:paraId="18836389" w14:textId="17171FA3" w:rsidR="0B626C8B" w:rsidRDefault="0B626C8B" w:rsidP="0B626C8B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Take photo of practical design</w:t>
            </w:r>
          </w:p>
          <w:p w14:paraId="5A7B6841" w14:textId="7CFB7E61" w:rsidR="0B626C8B" w:rsidRDefault="0B626C8B" w:rsidP="0B626C8B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Evaluate the design with basic knowledge or prior knowledge</w:t>
            </w:r>
          </w:p>
          <w:p w14:paraId="64BDDC92" w14:textId="317D9D11" w:rsidR="0B626C8B" w:rsidRDefault="0B626C8B" w:rsidP="0B626C8B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Leave classroom tidy</w:t>
            </w:r>
          </w:p>
          <w:p w14:paraId="40A52F17" w14:textId="4EB23F4D" w:rsidR="0B626C8B" w:rsidRDefault="0B626C8B" w:rsidP="0B626C8B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Assist &amp; support peers</w:t>
            </w:r>
          </w:p>
          <w:p w14:paraId="5FCA1F0F" w14:textId="6EF6D3ED" w:rsidR="0B626C8B" w:rsidRDefault="0B626C8B" w:rsidP="0B626C8B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Create a list of materials and sundries for the following lesson.</w:t>
            </w:r>
          </w:p>
        </w:tc>
      </w:tr>
      <w:tr w:rsidR="0B626C8B" w14:paraId="2D771D71" w14:textId="77777777" w:rsidTr="30AD23FE">
        <w:trPr>
          <w:trHeight w:val="300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07DEA6F2" w14:textId="57E87A32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2</w:t>
            </w:r>
          </w:p>
        </w:tc>
        <w:tc>
          <w:tcPr>
            <w:tcW w:w="3180" w:type="dxa"/>
            <w:tcMar>
              <w:left w:w="105" w:type="dxa"/>
              <w:right w:w="105" w:type="dxa"/>
            </w:tcMar>
          </w:tcPr>
          <w:p w14:paraId="6E9E4129" w14:textId="534BE88E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Student understands how to:</w:t>
            </w:r>
          </w:p>
          <w:p w14:paraId="5C47E21F" w14:textId="27D55A74" w:rsidR="0B626C8B" w:rsidRDefault="0B626C8B" w:rsidP="0B626C8B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Complete the course paperwork including weekly diary of work &amp; tracking sheet.</w:t>
            </w:r>
          </w:p>
          <w:p w14:paraId="78980DA3" w14:textId="630BAAD4" w:rsidR="0B626C8B" w:rsidRDefault="0B626C8B" w:rsidP="0B626C8B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Create a practical design- A Line design -in a pin holder-</w:t>
            </w:r>
          </w:p>
          <w:p w14:paraId="6D862BA3" w14:textId="37DA1D82" w:rsidR="0B626C8B" w:rsidRDefault="0B626C8B" w:rsidP="0B626C8B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Begin to learn flower arranging terminology</w:t>
            </w:r>
          </w:p>
          <w:p w14:paraId="74B7AC96" w14:textId="4F363A7C" w:rsidR="0B626C8B" w:rsidRDefault="0B626C8B" w:rsidP="0B626C8B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Begin to identity and condition plant materials</w:t>
            </w:r>
          </w:p>
          <w:p w14:paraId="574D6B86" w14:textId="79E42934" w:rsidR="0B626C8B" w:rsidRDefault="0B626C8B" w:rsidP="0B626C8B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Begin to evaluate their work.</w:t>
            </w:r>
          </w:p>
          <w:p w14:paraId="698F588C" w14:textId="126956E7" w:rsidR="0B626C8B" w:rsidRDefault="0B626C8B" w:rsidP="0B626C8B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Be an active member to the group</w:t>
            </w:r>
          </w:p>
        </w:tc>
        <w:tc>
          <w:tcPr>
            <w:tcW w:w="5160" w:type="dxa"/>
            <w:tcMar>
              <w:left w:w="105" w:type="dxa"/>
              <w:right w:w="105" w:type="dxa"/>
            </w:tcMar>
          </w:tcPr>
          <w:p w14:paraId="1CB62A78" w14:textId="6BFF4B39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Register</w:t>
            </w:r>
          </w:p>
          <w:p w14:paraId="541F2B87" w14:textId="399F3BD9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Recap previous week, Q&amp;A</w:t>
            </w:r>
          </w:p>
          <w:p w14:paraId="28F5EDC1" w14:textId="2BC81799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Continue identifying plant materials, stem structure and conditioning.</w:t>
            </w:r>
          </w:p>
          <w:p w14:paraId="1E936D0B" w14:textId="0423D583" w:rsidR="0B626C8B" w:rsidRDefault="35412052" w:rsidP="0191BE5A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191BE5A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During </w:t>
            </w:r>
            <w:r w:rsidRPr="0191BE5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student practical-</w:t>
            </w:r>
            <w:r w:rsidRPr="0191BE5A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191BE5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A Line design -in a pin holder, </w:t>
            </w:r>
            <w:r w:rsidRPr="0191BE5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encourage, offer support and assistance both as a one to one</w:t>
            </w:r>
            <w:r w:rsidRPr="0191BE5A">
              <w:rPr>
                <w:rFonts w:ascii="Calibri" w:eastAsia="Calibri" w:hAnsi="Calibri" w:cs="Calibri"/>
                <w:color w:val="FF0000"/>
                <w:sz w:val="22"/>
                <w:szCs w:val="22"/>
                <w:lang w:val="en-GB"/>
              </w:rPr>
              <w:t xml:space="preserve"> </w:t>
            </w:r>
            <w:r w:rsidRPr="0191BE5A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and as a group. </w:t>
            </w:r>
          </w:p>
          <w:p w14:paraId="4C6FB406" w14:textId="453827BD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Emphasis on secure stems and </w:t>
            </w:r>
          </w:p>
          <w:p w14:paraId="67A8D82D" w14:textId="15E0E5A5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Group critique Q&amp;A</w:t>
            </w:r>
          </w:p>
          <w:p w14:paraId="7D4C9BA1" w14:textId="27078E3E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Assist students completing diary of work and tracking</w:t>
            </w:r>
          </w:p>
          <w:p w14:paraId="4AC4E7F1" w14:textId="71A3590D" w:rsidR="0B626C8B" w:rsidRPr="00A01928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A0192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Give written feedback in DOW</w:t>
            </w:r>
          </w:p>
          <w:p w14:paraId="28305744" w14:textId="4E030FA6" w:rsidR="0B626C8B" w:rsidRPr="00A01928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A01928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Discuss following session practical design- posy arrangement, all round- chicken wire in a container.</w:t>
            </w:r>
          </w:p>
          <w:p w14:paraId="0ADC7188" w14:textId="5A54E3FB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Discuss basic tools, equipment and sundries for flower arranging including Floral foam, Agra wool, Fibra floral, Oasis renewal and chicken wire. Q&amp;A</w:t>
            </w:r>
          </w:p>
          <w:p w14:paraId="557FC08E" w14:textId="269C4E05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Demonstrate- </w:t>
            </w:r>
            <w:r w:rsidRPr="0B626C8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posy arrangement, all round</w:t>
            </w: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- chicken wire in a container.</w:t>
            </w:r>
          </w:p>
          <w:p w14:paraId="54E76646" w14:textId="54BA354C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Emphasis on secure stems and clear profile.</w:t>
            </w:r>
          </w:p>
          <w:p w14:paraId="68CC2EB8" w14:textId="3C449496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Q&amp;A</w:t>
            </w:r>
          </w:p>
          <w:p w14:paraId="201E5A9A" w14:textId="703E9C1E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Recap on the session &amp; finish.</w:t>
            </w:r>
          </w:p>
          <w:p w14:paraId="27BABC8C" w14:textId="0CF4DDAC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tcMar>
              <w:left w:w="105" w:type="dxa"/>
              <w:right w:w="105" w:type="dxa"/>
            </w:tcMar>
          </w:tcPr>
          <w:p w14:paraId="35625281" w14:textId="63613A0B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Demonstrate understand H&amp;S within the classroom</w:t>
            </w:r>
          </w:p>
          <w:p w14:paraId="6F8638B1" w14:textId="26D05939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Demonstrate weekly class routine- Identify plant materials &amp; condition</w:t>
            </w:r>
          </w:p>
          <w:p w14:paraId="05F2786A" w14:textId="04C834EE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Create a practical: A Line design using a pin holder.</w:t>
            </w:r>
          </w:p>
          <w:p w14:paraId="17F11FF4" w14:textId="5FF00C30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Appreciate the importance of secure stems and a clear profile</w:t>
            </w:r>
          </w:p>
          <w:p w14:paraId="59DA3CE6" w14:textId="309652BA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Take photo of practical design</w:t>
            </w:r>
          </w:p>
          <w:p w14:paraId="7E3943CA" w14:textId="0B61418C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Evaluate the design with basic knowledge or prior knowledge</w:t>
            </w:r>
          </w:p>
          <w:p w14:paraId="4A5EBFBB" w14:textId="742A9F81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Leave classroom tidy</w:t>
            </w:r>
          </w:p>
          <w:p w14:paraId="239E1B69" w14:textId="24E8DA39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Assist &amp; support peers</w:t>
            </w:r>
          </w:p>
          <w:p w14:paraId="36023A2D" w14:textId="17B3C224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Create a list of materials and sundries for the following lesson.</w:t>
            </w:r>
          </w:p>
        </w:tc>
      </w:tr>
      <w:tr w:rsidR="0B626C8B" w14:paraId="7403F6BF" w14:textId="77777777" w:rsidTr="30AD23FE">
        <w:trPr>
          <w:trHeight w:val="300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0CDDE6C8" w14:textId="788DC340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3</w:t>
            </w:r>
          </w:p>
        </w:tc>
        <w:tc>
          <w:tcPr>
            <w:tcW w:w="3180" w:type="dxa"/>
            <w:tcMar>
              <w:left w:w="105" w:type="dxa"/>
              <w:right w:w="105" w:type="dxa"/>
            </w:tcMar>
          </w:tcPr>
          <w:p w14:paraId="7B905EFC" w14:textId="44BF47F9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Student understands how to:</w:t>
            </w:r>
          </w:p>
          <w:p w14:paraId="2DE09AC7" w14:textId="59831E17" w:rsidR="0B626C8B" w:rsidRDefault="0B626C8B" w:rsidP="0B626C8B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Complete the course paperwork including weekly diary of work &amp; tracking sheet.</w:t>
            </w:r>
          </w:p>
          <w:p w14:paraId="6F1E92DD" w14:textId="263F004E" w:rsidR="0B626C8B" w:rsidRDefault="0B626C8B" w:rsidP="0B626C8B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Create a practical design- posy </w:t>
            </w: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arrangement, all round- chicken wire in a container.</w:t>
            </w:r>
          </w:p>
          <w:p w14:paraId="647F64F7" w14:textId="76AAF8FC" w:rsidR="0B626C8B" w:rsidRDefault="0B626C8B" w:rsidP="0B626C8B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Begin to learn flower arranging terminology</w:t>
            </w:r>
          </w:p>
          <w:p w14:paraId="3B89874E" w14:textId="4FE554EF" w:rsidR="0B626C8B" w:rsidRDefault="0B626C8B" w:rsidP="0B626C8B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Begin to identity and condition plant materials</w:t>
            </w:r>
          </w:p>
          <w:p w14:paraId="4482C168" w14:textId="29726E2D" w:rsidR="0B626C8B" w:rsidRDefault="0B626C8B" w:rsidP="0B626C8B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Begin to evaluate their work.</w:t>
            </w:r>
          </w:p>
          <w:p w14:paraId="25B000E6" w14:textId="0D8F4139" w:rsidR="0B626C8B" w:rsidRDefault="0B626C8B" w:rsidP="0B626C8B">
            <w:pPr>
              <w:pStyle w:val="ListParagraph"/>
              <w:numPr>
                <w:ilvl w:val="0"/>
                <w:numId w:val="2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Be an active member to the group</w:t>
            </w:r>
          </w:p>
          <w:p w14:paraId="7A950368" w14:textId="48E0C073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71E763A" w14:textId="0F7F1715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60" w:type="dxa"/>
            <w:tcMar>
              <w:left w:w="105" w:type="dxa"/>
              <w:right w:w="105" w:type="dxa"/>
            </w:tcMar>
          </w:tcPr>
          <w:p w14:paraId="4CB795AD" w14:textId="5CBC1FED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Register</w:t>
            </w:r>
          </w:p>
          <w:p w14:paraId="3DE9CE71" w14:textId="201EF626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Recap previous week, Q&amp;A</w:t>
            </w:r>
          </w:p>
          <w:p w14:paraId="18BD627F" w14:textId="5A499A06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Continue identifying plant materials, stem structure and conditioning.</w:t>
            </w:r>
          </w:p>
          <w:p w14:paraId="490F1FE0" w14:textId="13F85736" w:rsidR="0B626C8B" w:rsidRDefault="35412052" w:rsidP="0191BE5A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191BE5A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During </w:t>
            </w:r>
            <w:r w:rsidRPr="0191BE5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student practical</w:t>
            </w:r>
            <w:r w:rsidRPr="0191BE5A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- </w:t>
            </w:r>
            <w:r w:rsidRPr="0191BE5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posy arrangement </w:t>
            </w:r>
            <w:r w:rsidRPr="0191BE5A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encourage, offer support and assistance both as a one to one</w:t>
            </w:r>
            <w:r w:rsidRPr="0191BE5A">
              <w:rPr>
                <w:rFonts w:ascii="Calibri" w:eastAsia="Calibri" w:hAnsi="Calibri" w:cs="Calibri"/>
                <w:color w:val="FF0000"/>
                <w:sz w:val="22"/>
                <w:szCs w:val="22"/>
                <w:lang w:val="en-GB"/>
              </w:rPr>
              <w:t xml:space="preserve"> </w:t>
            </w:r>
            <w:r w:rsidRPr="0191BE5A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and as a group. </w:t>
            </w:r>
          </w:p>
          <w:p w14:paraId="02A6F813" w14:textId="24E5379C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Emphasis on radial stems and recession within the design.</w:t>
            </w:r>
          </w:p>
          <w:p w14:paraId="17DF840B" w14:textId="20D17901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Group critique Q&amp;A</w:t>
            </w:r>
          </w:p>
          <w:p w14:paraId="451AFB7F" w14:textId="749AFDC8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Assist students completing diary of work and tracking</w:t>
            </w:r>
          </w:p>
          <w:p w14:paraId="1E8A92DA" w14:textId="6B0FB1D0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Give written feedback in DOW</w:t>
            </w:r>
          </w:p>
          <w:p w14:paraId="31B34351" w14:textId="5724C602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Discuss Health and Safety in the classroom drawing attention to or handing out copies of the NAFAS Health and Safety Policy</w:t>
            </w:r>
          </w:p>
          <w:p w14:paraId="5C0C0F76" w14:textId="77354D9E" w:rsidR="0B626C8B" w:rsidRPr="00A01928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A01928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Discuss following session practical design- A symmetrical triangle design-floral foam in a container.</w:t>
            </w:r>
          </w:p>
          <w:p w14:paraId="0239567D" w14:textId="322EA529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Discuss basic tools, equipment and sundries for flower arranging including Floral foam, Agra wool, Fibra floral, Oasis Renewal and chicken wire. Q&amp;A</w:t>
            </w:r>
          </w:p>
          <w:p w14:paraId="29AAEAB7" w14:textId="6E7D3D38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Demonstrate- A symmetrical design-floral foam in a container.</w:t>
            </w:r>
          </w:p>
          <w:p w14:paraId="5FFD9B15" w14:textId="1C640845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Emphasis on enhanced focal area, radial stems and proportion</w:t>
            </w:r>
          </w:p>
          <w:p w14:paraId="0C73AE3A" w14:textId="1E7FC17F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Q&amp;A</w:t>
            </w:r>
          </w:p>
          <w:p w14:paraId="5367B57B" w14:textId="2C1BB7D9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Recap on the session &amp; finish.</w:t>
            </w:r>
          </w:p>
          <w:p w14:paraId="421C8D56" w14:textId="4564108B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tcMar>
              <w:left w:w="105" w:type="dxa"/>
              <w:right w:w="105" w:type="dxa"/>
            </w:tcMar>
          </w:tcPr>
          <w:p w14:paraId="5E4788CF" w14:textId="5F95CB45" w:rsidR="0B626C8B" w:rsidRDefault="0B626C8B" w:rsidP="0B626C8B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Demonstrate understanding of Health and Safety in the classroom as seen the NAFAS Health and Safety Policy</w:t>
            </w:r>
          </w:p>
          <w:p w14:paraId="71158035" w14:textId="77AA4529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Demonstrate weekly class routine- Identify plant materials, stem structure and conditioning</w:t>
            </w:r>
          </w:p>
          <w:p w14:paraId="6E8B14F1" w14:textId="2D2A10DA" w:rsidR="0B626C8B" w:rsidRDefault="0B626C8B" w:rsidP="0B626C8B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Create a practical: posy arrangement, all round- chicken wire in a container.</w:t>
            </w:r>
          </w:p>
          <w:p w14:paraId="2F636AE1" w14:textId="23A67CD4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Appreciate the importance of radial stems and good recession within this design</w:t>
            </w:r>
          </w:p>
          <w:p w14:paraId="3EC91370" w14:textId="73AABAF0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Take photo of practical design</w:t>
            </w:r>
          </w:p>
          <w:p w14:paraId="033D59D6" w14:textId="779098AC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Evaluate the design with basic knowledge or prior knowledge</w:t>
            </w:r>
          </w:p>
          <w:p w14:paraId="5EF884E9" w14:textId="628531EA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Leave classroom tidy</w:t>
            </w:r>
          </w:p>
          <w:p w14:paraId="17408447" w14:textId="18E3B3D3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Assist &amp; support peers</w:t>
            </w:r>
          </w:p>
          <w:p w14:paraId="3428A338" w14:textId="552DA589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Create a list of materials and sundries for the following lesson.</w:t>
            </w:r>
          </w:p>
        </w:tc>
      </w:tr>
      <w:tr w:rsidR="0B626C8B" w14:paraId="6A35A966" w14:textId="77777777" w:rsidTr="30AD23FE">
        <w:trPr>
          <w:trHeight w:val="300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235D31F9" w14:textId="0C5F213E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4</w:t>
            </w:r>
          </w:p>
        </w:tc>
        <w:tc>
          <w:tcPr>
            <w:tcW w:w="3180" w:type="dxa"/>
            <w:tcMar>
              <w:left w:w="105" w:type="dxa"/>
              <w:right w:w="105" w:type="dxa"/>
            </w:tcMar>
          </w:tcPr>
          <w:p w14:paraId="60D2EF94" w14:textId="6FEACA69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Student understands how to:</w:t>
            </w:r>
          </w:p>
          <w:p w14:paraId="53A4EB11" w14:textId="3B38CF02" w:rsidR="0B626C8B" w:rsidRDefault="0B626C8B" w:rsidP="0B626C8B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Complete the course paperwork including weekly diary of work &amp; tracking sheet.</w:t>
            </w:r>
          </w:p>
          <w:p w14:paraId="737C7F9C" w14:textId="7A42831F" w:rsidR="0B626C8B" w:rsidRDefault="0B626C8B" w:rsidP="0B626C8B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Create a practical design- A symmetrical triangle design-floral foam in a container.</w:t>
            </w:r>
          </w:p>
          <w:p w14:paraId="5AC10DEB" w14:textId="1C1BE1A7" w:rsidR="0B626C8B" w:rsidRDefault="0B626C8B" w:rsidP="0B626C8B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Develop flower arranging terminology</w:t>
            </w:r>
          </w:p>
          <w:p w14:paraId="4532913F" w14:textId="254EC088" w:rsidR="0B626C8B" w:rsidRDefault="0B626C8B" w:rsidP="0B626C8B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Develop knowledge of identification and condition plant materials</w:t>
            </w:r>
          </w:p>
          <w:p w14:paraId="7EB791D8" w14:textId="00590B0D" w:rsidR="0B626C8B" w:rsidRDefault="0B626C8B" w:rsidP="0B626C8B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Begin to critically evaluate their work.</w:t>
            </w:r>
          </w:p>
          <w:p w14:paraId="4F6525EF" w14:textId="22A4FB3D" w:rsidR="0B626C8B" w:rsidRDefault="0B626C8B" w:rsidP="0B626C8B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Be an active member to the group</w:t>
            </w:r>
          </w:p>
          <w:p w14:paraId="1CC5E22B" w14:textId="16A8593D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92D34E" w14:textId="61D78003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60" w:type="dxa"/>
            <w:tcMar>
              <w:left w:w="105" w:type="dxa"/>
              <w:right w:w="105" w:type="dxa"/>
            </w:tcMar>
          </w:tcPr>
          <w:p w14:paraId="703C68A5" w14:textId="60E758F0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Register</w:t>
            </w:r>
          </w:p>
          <w:p w14:paraId="7AFF3E9B" w14:textId="04DA1B98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Recap previous week, Q&amp;A</w:t>
            </w:r>
          </w:p>
          <w:p w14:paraId="2276C41F" w14:textId="0C348343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Continue identifying plant materials, stem structure and conditioning.</w:t>
            </w:r>
          </w:p>
          <w:p w14:paraId="5C77256E" w14:textId="20D64729" w:rsidR="0B626C8B" w:rsidRDefault="35412052" w:rsidP="0191BE5A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191BE5A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During </w:t>
            </w:r>
            <w:r w:rsidRPr="0191BE5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student practical</w:t>
            </w:r>
            <w:r w:rsidRPr="0191BE5A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- </w:t>
            </w:r>
            <w:r w:rsidRPr="0191BE5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A symmetrical triangle using floral foam </w:t>
            </w:r>
            <w:r w:rsidRPr="0191BE5A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encourage, offer support and assistance both as a one to one and as a group. </w:t>
            </w:r>
          </w:p>
          <w:p w14:paraId="5B6F44A8" w14:textId="1AF17EA2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Emphasis on enhanced focal area, radial stems and proportion.</w:t>
            </w:r>
          </w:p>
          <w:p w14:paraId="6DBB2B82" w14:textId="2FA96A50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Group critique Q&amp;A</w:t>
            </w:r>
          </w:p>
          <w:p w14:paraId="53647728" w14:textId="44D2A6BD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Assist students completing diary of work and tracking</w:t>
            </w:r>
          </w:p>
          <w:p w14:paraId="02589F5F" w14:textId="0E2BB5E6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Give written feedback in DOW</w:t>
            </w:r>
          </w:p>
          <w:p w14:paraId="0230C8BE" w14:textId="579E442E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Introduction to the Elements of design:</w:t>
            </w:r>
          </w:p>
          <w:p w14:paraId="102BF869" w14:textId="20D61FF8" w:rsidR="0B626C8B" w:rsidRDefault="0B626C8B" w:rsidP="0B626C8B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Form, Colour, Texture, Space, Line</w:t>
            </w:r>
          </w:p>
          <w:p w14:paraId="26231E83" w14:textId="216C422C" w:rsidR="0B626C8B" w:rsidRDefault="0B626C8B" w:rsidP="0B626C8B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300E9B" w14:textId="6CF9C20F" w:rsidR="0B626C8B" w:rsidRPr="00A01928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A01928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lastRenderedPageBreak/>
              <w:t>Discuss following session practical design- Pav</w:t>
            </w:r>
            <w:r w:rsidR="00B35798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e</w:t>
            </w:r>
            <w:r w:rsidRPr="00A01928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 design – any medium.</w:t>
            </w:r>
          </w:p>
          <w:p w14:paraId="1D15B442" w14:textId="654BCE30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Demonstrate- Pav</w:t>
            </w:r>
            <w:r w:rsidR="00B3579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</w:t>
            </w: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design using any medium.</w:t>
            </w:r>
          </w:p>
          <w:p w14:paraId="4068A577" w14:textId="5FB30920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Emphasis on the contrast of Forms within the design and contrast of Textures.</w:t>
            </w:r>
          </w:p>
          <w:p w14:paraId="38372F03" w14:textId="3D44C471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Q&amp;A</w:t>
            </w:r>
          </w:p>
          <w:p w14:paraId="30891B32" w14:textId="34909128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Recap on the session &amp; finish.</w:t>
            </w:r>
          </w:p>
          <w:p w14:paraId="0C16003F" w14:textId="5DD86E5C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tcMar>
              <w:left w:w="105" w:type="dxa"/>
              <w:right w:w="105" w:type="dxa"/>
            </w:tcMar>
          </w:tcPr>
          <w:p w14:paraId="1E7296D0" w14:textId="35739220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Demonstrate understand H&amp;S within the classroom</w:t>
            </w:r>
          </w:p>
          <w:p w14:paraId="40A23F40" w14:textId="7F11CC3D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Demonstrate weekly class routine- Identify plant materials &amp; condition</w:t>
            </w:r>
          </w:p>
          <w:p w14:paraId="4EDE1EB8" w14:textId="69972594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Create a practical: A symmetrical triangle using floral foam</w:t>
            </w:r>
          </w:p>
          <w:p w14:paraId="25E6FEFF" w14:textId="6F0986A8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Appreciate the importance of secure stems and a clear profile</w:t>
            </w:r>
          </w:p>
          <w:p w14:paraId="3D22EA7F" w14:textId="07740006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Take photo of practical design</w:t>
            </w:r>
          </w:p>
          <w:p w14:paraId="2EA1559E" w14:textId="55BE8B03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Confidently evaluate the design </w:t>
            </w:r>
          </w:p>
          <w:p w14:paraId="6BD3B462" w14:textId="34AD4238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Have a greater understanding of the Elements of design</w:t>
            </w:r>
          </w:p>
          <w:p w14:paraId="5B842933" w14:textId="24AF594A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Leave classroom tidy</w:t>
            </w:r>
          </w:p>
          <w:p w14:paraId="376AF47E" w14:textId="52032145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Assist &amp; support peers</w:t>
            </w:r>
          </w:p>
          <w:p w14:paraId="39248FFA" w14:textId="15BA28DB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Create a list of materials and sundries for the following lesson.</w:t>
            </w:r>
          </w:p>
        </w:tc>
      </w:tr>
      <w:tr w:rsidR="0B626C8B" w14:paraId="4A76CAA8" w14:textId="77777777" w:rsidTr="30AD23FE">
        <w:trPr>
          <w:trHeight w:val="300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69015B9D" w14:textId="69FAB1B0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5</w:t>
            </w:r>
          </w:p>
        </w:tc>
        <w:tc>
          <w:tcPr>
            <w:tcW w:w="3180" w:type="dxa"/>
            <w:tcMar>
              <w:left w:w="105" w:type="dxa"/>
              <w:right w:w="105" w:type="dxa"/>
            </w:tcMar>
          </w:tcPr>
          <w:p w14:paraId="3021973C" w14:textId="73CE2191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Student understands how to:</w:t>
            </w:r>
          </w:p>
          <w:p w14:paraId="65C67350" w14:textId="119E73EA" w:rsidR="0B626C8B" w:rsidRDefault="0B626C8B" w:rsidP="0B626C8B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Complete the course paperwork including weekly diary of work &amp; tracking sheet.</w:t>
            </w:r>
          </w:p>
          <w:p w14:paraId="2B925D87" w14:textId="01309983" w:rsidR="0B626C8B" w:rsidRDefault="0B626C8B" w:rsidP="0B626C8B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Create a practical design- </w:t>
            </w:r>
            <w:r w:rsidR="00B35798"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Pav</w:t>
            </w:r>
            <w:r w:rsidR="00B3579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</w:t>
            </w:r>
            <w:r w:rsidR="00B35798"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design – any medium.</w:t>
            </w:r>
          </w:p>
          <w:p w14:paraId="60F42C24" w14:textId="09EF25C0" w:rsidR="0B626C8B" w:rsidRDefault="0B626C8B" w:rsidP="0B626C8B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Develop flower arranging terminology</w:t>
            </w:r>
          </w:p>
          <w:p w14:paraId="68FAA3FA" w14:textId="358B1443" w:rsidR="0B626C8B" w:rsidRDefault="0B626C8B" w:rsidP="0B626C8B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Develop knowledge of identification and condition plant materials</w:t>
            </w:r>
          </w:p>
          <w:p w14:paraId="3CCFAAAE" w14:textId="70D1565D" w:rsidR="0B626C8B" w:rsidRDefault="0B626C8B" w:rsidP="0B626C8B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Begin to critically evaluate their work.</w:t>
            </w:r>
          </w:p>
          <w:p w14:paraId="0BAABE46" w14:textId="149E9D27" w:rsidR="0B626C8B" w:rsidRDefault="0B626C8B" w:rsidP="0B626C8B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Be an active member to the group</w:t>
            </w:r>
          </w:p>
          <w:p w14:paraId="26E83FC4" w14:textId="13A73164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DA73EE" w14:textId="1DC31B5B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60" w:type="dxa"/>
            <w:tcMar>
              <w:left w:w="105" w:type="dxa"/>
              <w:right w:w="105" w:type="dxa"/>
            </w:tcMar>
          </w:tcPr>
          <w:p w14:paraId="1F08F680" w14:textId="34AB3E77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Register</w:t>
            </w:r>
          </w:p>
          <w:p w14:paraId="12194EB6" w14:textId="5CA1E730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Recap previous week, Q&amp;A</w:t>
            </w:r>
          </w:p>
          <w:p w14:paraId="5CD77D40" w14:textId="7846597F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Continue identifying plant materials, stem structure and conditioning.</w:t>
            </w:r>
          </w:p>
          <w:p w14:paraId="14840A65" w14:textId="3A75153F" w:rsidR="0B626C8B" w:rsidRDefault="35412052" w:rsidP="0191BE5A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191BE5A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During </w:t>
            </w:r>
            <w:r w:rsidRPr="0191BE5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student practical</w:t>
            </w:r>
            <w:r w:rsidRPr="0191BE5A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- </w:t>
            </w:r>
            <w:r w:rsidRPr="0191BE5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Pav</w:t>
            </w:r>
            <w:r w:rsidR="00B35798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e</w:t>
            </w:r>
            <w:r w:rsidRPr="0191BE5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 design using any medium</w:t>
            </w:r>
            <w:r w:rsidRPr="0191BE5A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. Encourage, offer support and assistance both as a one to one and as a group. </w:t>
            </w:r>
          </w:p>
          <w:p w14:paraId="05A2B8B6" w14:textId="1B0B894D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Emphasis on enhanced focal area, radial stems and proportion.</w:t>
            </w:r>
          </w:p>
          <w:p w14:paraId="3CAA6930" w14:textId="25686639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Group critique Q&amp;A</w:t>
            </w:r>
          </w:p>
          <w:p w14:paraId="1FC9E2EE" w14:textId="20FC6000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Assist students completing diary of work and tracking</w:t>
            </w:r>
          </w:p>
          <w:p w14:paraId="17343887" w14:textId="2BD42623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Give written feedback in DOW</w:t>
            </w:r>
          </w:p>
          <w:p w14:paraId="734FB78A" w14:textId="266FB981" w:rsidR="0B626C8B" w:rsidRPr="00E106E8" w:rsidRDefault="691DC63E" w:rsidP="691DC63E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E106E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Introduction to the </w:t>
            </w:r>
            <w:r w:rsidR="00DD5E3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elements of design</w:t>
            </w:r>
            <w:r w:rsidRPr="00E106E8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– </w:t>
            </w:r>
            <w:r w:rsidR="00B843B2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colour, form</w:t>
            </w:r>
            <w:r w:rsidR="00B3579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, line, space &amp; texture.</w:t>
            </w:r>
          </w:p>
          <w:p w14:paraId="184634CE" w14:textId="7D34767E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Discuss following session practical design- Parallel design – any medium.</w:t>
            </w:r>
          </w:p>
          <w:p w14:paraId="45EDD4F3" w14:textId="6CD396DA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Demonstrate- Parallel design using any medium.</w:t>
            </w:r>
          </w:p>
          <w:p w14:paraId="69515C79" w14:textId="52A75168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Emphasis on the contrast of Forms and contrast of textures within the design.</w:t>
            </w:r>
          </w:p>
          <w:p w14:paraId="15B5ACAD" w14:textId="55DAB9F7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Q&amp;A</w:t>
            </w:r>
          </w:p>
          <w:p w14:paraId="6426C060" w14:textId="33EC5AB7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Recap on the session &amp; finish.</w:t>
            </w:r>
          </w:p>
          <w:p w14:paraId="28A08C89" w14:textId="261AF412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tcMar>
              <w:left w:w="105" w:type="dxa"/>
              <w:right w:w="105" w:type="dxa"/>
            </w:tcMar>
          </w:tcPr>
          <w:p w14:paraId="7ED22568" w14:textId="5647169F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Demonstrate understand H&amp;S within the classroom</w:t>
            </w:r>
          </w:p>
          <w:p w14:paraId="66AA6F3D" w14:textId="13555FDE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Demonstrate weekly class routine- Identify plant materials &amp; condition</w:t>
            </w:r>
          </w:p>
          <w:p w14:paraId="4457E96F" w14:textId="3FAC92C6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Create a practical: Pav</w:t>
            </w:r>
            <w:r w:rsidR="00B35798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</w:t>
            </w: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design – any medium.</w:t>
            </w:r>
          </w:p>
          <w:p w14:paraId="7E19DC06" w14:textId="5A433B02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Appreciate the importance of secure stems and a clear profile</w:t>
            </w:r>
          </w:p>
          <w:p w14:paraId="3346FF7B" w14:textId="72598472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Take photo of practical design</w:t>
            </w:r>
          </w:p>
          <w:p w14:paraId="466A19E2" w14:textId="67953460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Confidently evaluate the design </w:t>
            </w:r>
          </w:p>
          <w:p w14:paraId="57CB678A" w14:textId="6FFDA1EC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Have a greater understanding &amp; demonstrate the Elements of design</w:t>
            </w:r>
          </w:p>
          <w:p w14:paraId="6DA5608F" w14:textId="5650E34D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Leave classroom tidy</w:t>
            </w:r>
          </w:p>
          <w:p w14:paraId="4521AE8A" w14:textId="369A28CC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Assist &amp; support peers</w:t>
            </w:r>
          </w:p>
          <w:p w14:paraId="4C27399E" w14:textId="23DE2AE0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Create a list of materials and sundries for the following lesson.</w:t>
            </w:r>
          </w:p>
        </w:tc>
      </w:tr>
      <w:tr w:rsidR="0B626C8B" w14:paraId="6F2AA19E" w14:textId="77777777" w:rsidTr="30AD23FE">
        <w:trPr>
          <w:trHeight w:val="300"/>
        </w:trPr>
        <w:tc>
          <w:tcPr>
            <w:tcW w:w="750" w:type="dxa"/>
            <w:tcMar>
              <w:left w:w="105" w:type="dxa"/>
              <w:right w:w="105" w:type="dxa"/>
            </w:tcMar>
          </w:tcPr>
          <w:p w14:paraId="2CD92B64" w14:textId="2D9FFDA0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6</w:t>
            </w:r>
          </w:p>
        </w:tc>
        <w:tc>
          <w:tcPr>
            <w:tcW w:w="3180" w:type="dxa"/>
            <w:tcMar>
              <w:left w:w="105" w:type="dxa"/>
              <w:right w:w="105" w:type="dxa"/>
            </w:tcMar>
          </w:tcPr>
          <w:p w14:paraId="10D5B233" w14:textId="01869A45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Student understands how to:</w:t>
            </w:r>
          </w:p>
          <w:p w14:paraId="5478FC9F" w14:textId="2DF6D297" w:rsidR="0B626C8B" w:rsidRDefault="0B626C8B" w:rsidP="0B626C8B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Complete the course paperwork including weekly diary of work &amp; tracking sheet.</w:t>
            </w:r>
          </w:p>
          <w:p w14:paraId="72CA57C2" w14:textId="7B58EE0C" w:rsidR="0B626C8B" w:rsidRDefault="0B626C8B" w:rsidP="0B626C8B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Create a practical design- Parallel design – any medium.</w:t>
            </w:r>
          </w:p>
          <w:p w14:paraId="7AF33B80" w14:textId="27422298" w:rsidR="0B626C8B" w:rsidRDefault="0B626C8B" w:rsidP="0B626C8B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Develop flower arranging terminology</w:t>
            </w:r>
          </w:p>
          <w:p w14:paraId="41BA68FE" w14:textId="616F97F5" w:rsidR="0B626C8B" w:rsidRDefault="0B626C8B" w:rsidP="0B626C8B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Develop knowledge of identification and condition plant materials</w:t>
            </w:r>
          </w:p>
          <w:p w14:paraId="7286F77F" w14:textId="4EE72370" w:rsidR="0B626C8B" w:rsidRDefault="0B626C8B" w:rsidP="0B626C8B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Begin to critically evaluate their work.</w:t>
            </w:r>
          </w:p>
          <w:p w14:paraId="47A92BD5" w14:textId="4A4D73B4" w:rsidR="0B626C8B" w:rsidRDefault="0B626C8B" w:rsidP="0B626C8B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Present a completed diary of their work</w:t>
            </w:r>
          </w:p>
          <w:p w14:paraId="4578A189" w14:textId="603A9B8E" w:rsidR="0B626C8B" w:rsidRDefault="0B626C8B" w:rsidP="0B626C8B">
            <w:pPr>
              <w:spacing w:after="200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EC94DCD" w14:textId="7F926D2E" w:rsidR="0B626C8B" w:rsidRDefault="0B626C8B" w:rsidP="0B626C8B">
            <w:pPr>
              <w:pStyle w:val="ListParagraph"/>
              <w:numPr>
                <w:ilvl w:val="0"/>
                <w:numId w:val="20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Enrol onto the Flower arranging part 2</w:t>
            </w:r>
          </w:p>
          <w:p w14:paraId="65C3D620" w14:textId="22B263D3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160" w:type="dxa"/>
            <w:tcMar>
              <w:left w:w="105" w:type="dxa"/>
              <w:right w:w="105" w:type="dxa"/>
            </w:tcMar>
          </w:tcPr>
          <w:p w14:paraId="443006B5" w14:textId="01C5C1D0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Register</w:t>
            </w:r>
          </w:p>
          <w:p w14:paraId="0984B796" w14:textId="34FE55AA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Recap previous week, Q&amp;A</w:t>
            </w:r>
          </w:p>
          <w:p w14:paraId="572B2A06" w14:textId="54C5177F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Continue identifying plant materials, stem structure and conditioning.</w:t>
            </w:r>
          </w:p>
          <w:p w14:paraId="5844F214" w14:textId="22E129E0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Introduction to the Principles of design: Balance, Contrast, Dominance, Harmony, Proportion, Rhythm, Scale</w:t>
            </w:r>
          </w:p>
          <w:p w14:paraId="0ED1BAFE" w14:textId="0B1EE338" w:rsidR="0B626C8B" w:rsidRDefault="35412052" w:rsidP="0191BE5A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191BE5A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 xml:space="preserve">During </w:t>
            </w:r>
            <w:r w:rsidRPr="0191BE5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student practical</w:t>
            </w:r>
            <w:r w:rsidRPr="0191BE5A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- </w:t>
            </w:r>
            <w:r w:rsidRPr="0191BE5A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Parallel design using any medium</w:t>
            </w:r>
            <w:r w:rsidRPr="0191BE5A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. Encourage, offer support and assistance both as a one to one and as a group. </w:t>
            </w:r>
          </w:p>
          <w:p w14:paraId="11A3C2A3" w14:textId="5F2763F3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Emphasis on vertical stems emerging from the medium. There are multiple points of emerging stems or otherwise known as the points of origin. Emphasis also on positive and negative space.</w:t>
            </w:r>
          </w:p>
          <w:p w14:paraId="3C5972D8" w14:textId="16209F86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Group critique Q&amp;A</w:t>
            </w:r>
          </w:p>
          <w:p w14:paraId="3E1D6B4F" w14:textId="6F5C9B02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Assist students completing diary of work and tracking</w:t>
            </w:r>
          </w:p>
          <w:p w14:paraId="0BB6A310" w14:textId="0E02AF7F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Give written feedback in DOW</w:t>
            </w:r>
          </w:p>
          <w:p w14:paraId="1951B3A9" w14:textId="47F34AD4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 xml:space="preserve">Discuss handing in diary of work for moderation. </w:t>
            </w:r>
          </w:p>
          <w:p w14:paraId="3E15ADBC" w14:textId="2057298A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Course evaluation</w:t>
            </w:r>
          </w:p>
          <w:p w14:paraId="157B810F" w14:textId="0A9C10B0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Discuss progression</w:t>
            </w:r>
          </w:p>
          <w:p w14:paraId="1EE3FDFB" w14:textId="15B65EA6" w:rsidR="0B626C8B" w:rsidRDefault="0B626C8B" w:rsidP="0B626C8B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/>
              </w:rPr>
              <w:t>Recap on the course &amp; finish.</w:t>
            </w:r>
          </w:p>
          <w:p w14:paraId="42F483CD" w14:textId="034BAF9A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990" w:type="dxa"/>
            <w:tcMar>
              <w:left w:w="105" w:type="dxa"/>
              <w:right w:w="105" w:type="dxa"/>
            </w:tcMar>
          </w:tcPr>
          <w:p w14:paraId="5CA899B1" w14:textId="63E562E4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Demonstrate understand H&amp;S within the classroom</w:t>
            </w:r>
          </w:p>
          <w:p w14:paraId="70D66B6F" w14:textId="0E8F5225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Demonstrate weekly class routine- Identify plant materials &amp; condition</w:t>
            </w:r>
          </w:p>
          <w:p w14:paraId="6BDB75B3" w14:textId="54B0C7C8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Create a practical: Parallel design – any medium.</w:t>
            </w:r>
          </w:p>
          <w:p w14:paraId="3FA3E6C2" w14:textId="61B230D0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Appreciate the importance of space within and around a design.</w:t>
            </w:r>
          </w:p>
          <w:p w14:paraId="36FA70B8" w14:textId="4206A3A4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Take photo of practical design</w:t>
            </w:r>
          </w:p>
          <w:p w14:paraId="40D3FA00" w14:textId="26A7F8E8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Confidently evaluate the design </w:t>
            </w:r>
          </w:p>
          <w:p w14:paraId="46C06447" w14:textId="4C365526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Have a greater understanding &amp; demonstrate the Elements of design</w:t>
            </w:r>
          </w:p>
          <w:p w14:paraId="12EEB004" w14:textId="625CD125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Leave classroom tidy</w:t>
            </w:r>
          </w:p>
          <w:p w14:paraId="4424D336" w14:textId="4A670E2B" w:rsidR="0B626C8B" w:rsidRDefault="0B626C8B" w:rsidP="0B626C8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E29516" w14:textId="60907811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COMPLETE PORTFILIO. Signed &amp; up to date. </w:t>
            </w:r>
          </w:p>
          <w:p w14:paraId="3A965DF5" w14:textId="29C91105" w:rsidR="0B626C8B" w:rsidRDefault="0B626C8B" w:rsidP="0B626C8B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707619" w14:textId="6CA74671" w:rsidR="0B626C8B" w:rsidRDefault="0B626C8B" w:rsidP="0B626C8B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sz w:val="22"/>
                <w:szCs w:val="22"/>
              </w:rPr>
            </w:pPr>
            <w:r w:rsidRPr="0B626C8B">
              <w:rPr>
                <w:rFonts w:ascii="Calibri" w:eastAsia="Calibri" w:hAnsi="Calibri" w:cs="Calibri"/>
                <w:sz w:val="22"/>
                <w:szCs w:val="22"/>
                <w:lang w:val="en-GB"/>
              </w:rPr>
              <w:t>Understand progressing onto the Flower Arranging Part 2</w:t>
            </w:r>
          </w:p>
        </w:tc>
      </w:tr>
    </w:tbl>
    <w:p w14:paraId="72515619" w14:textId="447099FD" w:rsidR="00F56FE5" w:rsidRDefault="7393FC65" w:rsidP="0B626C8B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B626C8B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lastRenderedPageBreak/>
        <w:t xml:space="preserve">            </w:t>
      </w:r>
    </w:p>
    <w:p w14:paraId="2FDA7EAB" w14:textId="3B08E77E" w:rsidR="00F56FE5" w:rsidRPr="00E106E8" w:rsidRDefault="29E903AD" w:rsidP="00E106E8">
      <w:pPr>
        <w:pStyle w:val="NoSpacing"/>
        <w:rPr>
          <w:rFonts w:ascii="Calibri" w:eastAsia="Calibri" w:hAnsi="Calibri" w:cs="Calibri"/>
        </w:rPr>
      </w:pPr>
      <w:r w:rsidRPr="00E106E8">
        <w:rPr>
          <w:rFonts w:ascii="Calibri" w:eastAsia="Calibri" w:hAnsi="Calibri" w:cs="Calibri"/>
        </w:rPr>
        <w:t>Recommended Reading to go with this course – All NAFAS publications available on the website</w:t>
      </w:r>
    </w:p>
    <w:p w14:paraId="3B2F31CB" w14:textId="2380B499" w:rsidR="00F56FE5" w:rsidRPr="00E106E8" w:rsidRDefault="29E903AD" w:rsidP="00E106E8">
      <w:pPr>
        <w:pStyle w:val="NoSpacing"/>
        <w:rPr>
          <w:rFonts w:ascii="Calibri" w:eastAsia="Calibri" w:hAnsi="Calibri" w:cs="Calibri"/>
        </w:rPr>
      </w:pPr>
      <w:r w:rsidRPr="00E106E8">
        <w:rPr>
          <w:rFonts w:ascii="Calibri" w:eastAsia="Calibri" w:hAnsi="Calibri" w:cs="Calibri"/>
        </w:rPr>
        <w:t>Foliage and Plants for Flower Arranging</w:t>
      </w:r>
    </w:p>
    <w:p w14:paraId="6A819FA4" w14:textId="2AD8F6B6" w:rsidR="00F56FE5" w:rsidRPr="00E106E8" w:rsidRDefault="29E903AD" w:rsidP="00E106E8">
      <w:pPr>
        <w:pStyle w:val="NoSpacing"/>
        <w:rPr>
          <w:rFonts w:ascii="Calibri" w:eastAsia="Calibri" w:hAnsi="Calibri" w:cs="Calibri"/>
        </w:rPr>
      </w:pPr>
      <w:r w:rsidRPr="00E106E8">
        <w:rPr>
          <w:rFonts w:ascii="Calibri" w:eastAsia="Calibri" w:hAnsi="Calibri" w:cs="Calibri"/>
        </w:rPr>
        <w:t>Elements and Principles of Design</w:t>
      </w:r>
    </w:p>
    <w:p w14:paraId="232D9A8A" w14:textId="192D1435" w:rsidR="00F56FE5" w:rsidRPr="00E106E8" w:rsidRDefault="29E903AD" w:rsidP="00E106E8">
      <w:pPr>
        <w:pStyle w:val="NoSpacing"/>
        <w:rPr>
          <w:rFonts w:ascii="Calibri" w:eastAsia="Calibri" w:hAnsi="Calibri" w:cs="Calibri"/>
        </w:rPr>
      </w:pPr>
      <w:r w:rsidRPr="00E106E8">
        <w:rPr>
          <w:rFonts w:ascii="Calibri" w:eastAsia="Calibri" w:hAnsi="Calibri" w:cs="Calibri"/>
        </w:rPr>
        <w:t>Illustrated Booklet of Basic Designs for Flower Arranging</w:t>
      </w:r>
    </w:p>
    <w:p w14:paraId="48BBCC28" w14:textId="65012916" w:rsidR="00F56FE5" w:rsidRPr="00E106E8" w:rsidRDefault="29E903AD" w:rsidP="00E106E8">
      <w:pPr>
        <w:pStyle w:val="NoSpacing"/>
        <w:rPr>
          <w:rFonts w:ascii="Calibri" w:eastAsia="Calibri" w:hAnsi="Calibri" w:cs="Calibri"/>
        </w:rPr>
      </w:pPr>
      <w:r w:rsidRPr="00E106E8">
        <w:rPr>
          <w:rFonts w:ascii="Calibri" w:eastAsia="Calibri" w:hAnsi="Calibri" w:cs="Calibri"/>
        </w:rPr>
        <w:t>Illustrated Booklet of Basic Designs for Flower Arranging 2</w:t>
      </w:r>
    </w:p>
    <w:p w14:paraId="65E6DCD0" w14:textId="563B89DD" w:rsidR="00F56FE5" w:rsidRPr="00E106E8" w:rsidRDefault="35412052" w:rsidP="00E106E8">
      <w:pPr>
        <w:pStyle w:val="NoSpacing"/>
        <w:rPr>
          <w:rFonts w:ascii="Calibri" w:eastAsia="Calibri" w:hAnsi="Calibri" w:cs="Calibri"/>
        </w:rPr>
      </w:pPr>
      <w:r w:rsidRPr="00E106E8">
        <w:rPr>
          <w:rFonts w:ascii="Calibri" w:eastAsia="Calibri" w:hAnsi="Calibri" w:cs="Calibri"/>
        </w:rPr>
        <w:t>Current Competitions Manual</w:t>
      </w:r>
    </w:p>
    <w:p w14:paraId="2E869F12" w14:textId="19C6B0D2" w:rsidR="00F56FE5" w:rsidRPr="00E106E8" w:rsidRDefault="29E903AD" w:rsidP="00E106E8">
      <w:pPr>
        <w:pStyle w:val="NoSpacing"/>
        <w:rPr>
          <w:rFonts w:ascii="Calibri" w:eastAsia="Calibri" w:hAnsi="Calibri" w:cs="Calibri"/>
        </w:rPr>
      </w:pPr>
      <w:r w:rsidRPr="00E106E8">
        <w:rPr>
          <w:rFonts w:ascii="Calibri" w:eastAsia="Calibri" w:hAnsi="Calibri" w:cs="Calibri"/>
        </w:rPr>
        <w:t>Creative Flower Arrangement – Jean Taylor (out of print but can be purchased second hand)</w:t>
      </w:r>
    </w:p>
    <w:p w14:paraId="2C078E63" w14:textId="0D62744F" w:rsidR="00F56FE5" w:rsidRDefault="00F56FE5" w:rsidP="0191BE5A"/>
    <w:sectPr w:rsidR="00F56FE5" w:rsidSect="009914DD">
      <w:pgSz w:w="15840" w:h="12240" w:orient="landscape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4DE3"/>
    <w:multiLevelType w:val="hybridMultilevel"/>
    <w:tmpl w:val="4F4EF2EA"/>
    <w:lvl w:ilvl="0" w:tplc="8A127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61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02A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AC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CE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EC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3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83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E23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6EBD"/>
    <w:multiLevelType w:val="hybridMultilevel"/>
    <w:tmpl w:val="CC9ADD34"/>
    <w:lvl w:ilvl="0" w:tplc="D646E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E8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40C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C4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E8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66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21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9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6C7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3DCC"/>
    <w:multiLevelType w:val="hybridMultilevel"/>
    <w:tmpl w:val="21B22A06"/>
    <w:lvl w:ilvl="0" w:tplc="8E90B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0AC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09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C5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C1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7C2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6C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A7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08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C6736"/>
    <w:multiLevelType w:val="hybridMultilevel"/>
    <w:tmpl w:val="1EC82216"/>
    <w:lvl w:ilvl="0" w:tplc="30FCA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725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129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FEE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CC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3275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B63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A1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A85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A10EF"/>
    <w:multiLevelType w:val="hybridMultilevel"/>
    <w:tmpl w:val="4DDC8A02"/>
    <w:lvl w:ilvl="0" w:tplc="0C00A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EC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BE19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04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8D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DAF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80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CC3A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8BB55"/>
    <w:multiLevelType w:val="hybridMultilevel"/>
    <w:tmpl w:val="A7EA5D7C"/>
    <w:lvl w:ilvl="0" w:tplc="D6B6A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CD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881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62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8C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AF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6B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AD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6E70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7DC7D"/>
    <w:multiLevelType w:val="hybridMultilevel"/>
    <w:tmpl w:val="063A4C0E"/>
    <w:lvl w:ilvl="0" w:tplc="22BE5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402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FA3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CC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4A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49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58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AAA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40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0CC7F"/>
    <w:multiLevelType w:val="hybridMultilevel"/>
    <w:tmpl w:val="FDC40682"/>
    <w:lvl w:ilvl="0" w:tplc="0E449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FAD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23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4C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7EE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2B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666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ED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05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2D757"/>
    <w:multiLevelType w:val="hybridMultilevel"/>
    <w:tmpl w:val="EF0C476A"/>
    <w:lvl w:ilvl="0" w:tplc="13423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29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209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524D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03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E3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FCB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AA8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A0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F9001"/>
    <w:multiLevelType w:val="hybridMultilevel"/>
    <w:tmpl w:val="59104F5C"/>
    <w:lvl w:ilvl="0" w:tplc="E4925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2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16C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C7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8C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CC2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87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6C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EAC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A6247"/>
    <w:multiLevelType w:val="hybridMultilevel"/>
    <w:tmpl w:val="B93E396C"/>
    <w:lvl w:ilvl="0" w:tplc="3DA0B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E3D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C6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32F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C2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D87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27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62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FEB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BA6DC"/>
    <w:multiLevelType w:val="hybridMultilevel"/>
    <w:tmpl w:val="2F7C1D1E"/>
    <w:lvl w:ilvl="0" w:tplc="60AAC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60F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E20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2A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C97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A4E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0F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A0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20D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E8DA3"/>
    <w:multiLevelType w:val="hybridMultilevel"/>
    <w:tmpl w:val="151A04FE"/>
    <w:lvl w:ilvl="0" w:tplc="E4AAF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3A5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9AA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A9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EC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0E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C8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A0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E49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6FDBD"/>
    <w:multiLevelType w:val="hybridMultilevel"/>
    <w:tmpl w:val="9E7EF264"/>
    <w:lvl w:ilvl="0" w:tplc="93CEC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AE7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36B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2A1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AE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61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41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24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6AD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489BF"/>
    <w:multiLevelType w:val="hybridMultilevel"/>
    <w:tmpl w:val="04161E7E"/>
    <w:lvl w:ilvl="0" w:tplc="2D1AB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566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B87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C0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E4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49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CB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AE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B8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AB9D0"/>
    <w:multiLevelType w:val="hybridMultilevel"/>
    <w:tmpl w:val="B4247270"/>
    <w:lvl w:ilvl="0" w:tplc="B896E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80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04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AF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CB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748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A8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0E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DC2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31EB4"/>
    <w:multiLevelType w:val="hybridMultilevel"/>
    <w:tmpl w:val="056430EC"/>
    <w:lvl w:ilvl="0" w:tplc="13D2A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30F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884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89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9E9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68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87B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E4E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ED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1144E"/>
    <w:multiLevelType w:val="hybridMultilevel"/>
    <w:tmpl w:val="53E8738C"/>
    <w:lvl w:ilvl="0" w:tplc="669281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818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4C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86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AD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CE4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49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6A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4C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107C9"/>
    <w:multiLevelType w:val="hybridMultilevel"/>
    <w:tmpl w:val="3F9A4AE0"/>
    <w:lvl w:ilvl="0" w:tplc="D2C6A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D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D2A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4F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C22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A68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E3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83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0A9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AFCBB"/>
    <w:multiLevelType w:val="hybridMultilevel"/>
    <w:tmpl w:val="9D7411E2"/>
    <w:lvl w:ilvl="0" w:tplc="90F6A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25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EC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2C02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AC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E0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AF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DA4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DC9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581868">
    <w:abstractNumId w:val="7"/>
  </w:num>
  <w:num w:numId="2" w16cid:durableId="1116218244">
    <w:abstractNumId w:val="11"/>
  </w:num>
  <w:num w:numId="3" w16cid:durableId="1617642546">
    <w:abstractNumId w:val="14"/>
  </w:num>
  <w:num w:numId="4" w16cid:durableId="1672828194">
    <w:abstractNumId w:val="8"/>
  </w:num>
  <w:num w:numId="5" w16cid:durableId="240334887">
    <w:abstractNumId w:val="16"/>
  </w:num>
  <w:num w:numId="6" w16cid:durableId="2108773158">
    <w:abstractNumId w:val="3"/>
  </w:num>
  <w:num w:numId="7" w16cid:durableId="1024138514">
    <w:abstractNumId w:val="15"/>
  </w:num>
  <w:num w:numId="8" w16cid:durableId="460345106">
    <w:abstractNumId w:val="12"/>
  </w:num>
  <w:num w:numId="9" w16cid:durableId="588806738">
    <w:abstractNumId w:val="9"/>
  </w:num>
  <w:num w:numId="10" w16cid:durableId="119809141">
    <w:abstractNumId w:val="10"/>
  </w:num>
  <w:num w:numId="11" w16cid:durableId="323512943">
    <w:abstractNumId w:val="17"/>
  </w:num>
  <w:num w:numId="12" w16cid:durableId="990448779">
    <w:abstractNumId w:val="0"/>
  </w:num>
  <w:num w:numId="13" w16cid:durableId="1922986132">
    <w:abstractNumId w:val="6"/>
  </w:num>
  <w:num w:numId="14" w16cid:durableId="2014725648">
    <w:abstractNumId w:val="1"/>
  </w:num>
  <w:num w:numId="15" w16cid:durableId="364135416">
    <w:abstractNumId w:val="13"/>
  </w:num>
  <w:num w:numId="16" w16cid:durableId="593242408">
    <w:abstractNumId w:val="2"/>
  </w:num>
  <w:num w:numId="17" w16cid:durableId="40330210">
    <w:abstractNumId w:val="18"/>
  </w:num>
  <w:num w:numId="18" w16cid:durableId="1068457007">
    <w:abstractNumId w:val="5"/>
  </w:num>
  <w:num w:numId="19" w16cid:durableId="1921861884">
    <w:abstractNumId w:val="19"/>
  </w:num>
  <w:num w:numId="20" w16cid:durableId="204761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E56D23"/>
    <w:rsid w:val="0003058A"/>
    <w:rsid w:val="000E0C62"/>
    <w:rsid w:val="00223200"/>
    <w:rsid w:val="003913A2"/>
    <w:rsid w:val="003B0A52"/>
    <w:rsid w:val="003C2943"/>
    <w:rsid w:val="00400731"/>
    <w:rsid w:val="00584227"/>
    <w:rsid w:val="005E3BB2"/>
    <w:rsid w:val="00697AF9"/>
    <w:rsid w:val="008306DF"/>
    <w:rsid w:val="009914DD"/>
    <w:rsid w:val="00996C01"/>
    <w:rsid w:val="00A01928"/>
    <w:rsid w:val="00A80139"/>
    <w:rsid w:val="00AB2369"/>
    <w:rsid w:val="00B35798"/>
    <w:rsid w:val="00B843B2"/>
    <w:rsid w:val="00C01E18"/>
    <w:rsid w:val="00D45756"/>
    <w:rsid w:val="00DD5E35"/>
    <w:rsid w:val="00E106E8"/>
    <w:rsid w:val="00EE3FA4"/>
    <w:rsid w:val="00F56FE5"/>
    <w:rsid w:val="00FB333A"/>
    <w:rsid w:val="0191BE5A"/>
    <w:rsid w:val="04C0F765"/>
    <w:rsid w:val="096DE0E5"/>
    <w:rsid w:val="0B626C8B"/>
    <w:rsid w:val="13DD294A"/>
    <w:rsid w:val="15E56D23"/>
    <w:rsid w:val="16340A0E"/>
    <w:rsid w:val="1CA3A48E"/>
    <w:rsid w:val="214ECE4D"/>
    <w:rsid w:val="219A63A2"/>
    <w:rsid w:val="29E903AD"/>
    <w:rsid w:val="30AD23FE"/>
    <w:rsid w:val="34828324"/>
    <w:rsid w:val="35412052"/>
    <w:rsid w:val="3AE7750F"/>
    <w:rsid w:val="3CA6741B"/>
    <w:rsid w:val="4110ACC4"/>
    <w:rsid w:val="440EA757"/>
    <w:rsid w:val="4B5D36E9"/>
    <w:rsid w:val="50C895C3"/>
    <w:rsid w:val="5ED860DB"/>
    <w:rsid w:val="5F4C16F8"/>
    <w:rsid w:val="691DC63E"/>
    <w:rsid w:val="69F1F824"/>
    <w:rsid w:val="7197E45F"/>
    <w:rsid w:val="7393FC65"/>
    <w:rsid w:val="756CA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2BFDB"/>
  <w15:chartTrackingRefBased/>
  <w15:docId w15:val="{075897E3-1BD5-494D-A2CC-92F9901E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B626C8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9914D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eb678-1ee1-4158-bd73-c36772062f6c" xsi:nil="true"/>
    <lcf76f155ced4ddcb4097134ff3c332f xmlns="223b62a8-166e-4243-ba0d-d603350285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5CCC7B625724C8135F4C24BCA6052" ma:contentTypeVersion="18" ma:contentTypeDescription="Create a new document." ma:contentTypeScope="" ma:versionID="fd4b70363c511387a116368492edbbc1">
  <xsd:schema xmlns:xsd="http://www.w3.org/2001/XMLSchema" xmlns:xs="http://www.w3.org/2001/XMLSchema" xmlns:p="http://schemas.microsoft.com/office/2006/metadata/properties" xmlns:ns2="223b62a8-166e-4243-ba0d-d603350285d7" xmlns:ns3="ec6eb678-1ee1-4158-bd73-c36772062f6c" targetNamespace="http://schemas.microsoft.com/office/2006/metadata/properties" ma:root="true" ma:fieldsID="5d9da0a36b94b07e3a508ca633fee492" ns2:_="" ns3:_="">
    <xsd:import namespace="223b62a8-166e-4243-ba0d-d603350285d7"/>
    <xsd:import namespace="ec6eb678-1ee1-4158-bd73-c36772062f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62a8-166e-4243-ba0d-d60335028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c5c564-8e74-4f53-b1d5-9dc6f7390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eb678-1ee1-4158-bd73-c36772062f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17d803-4343-4061-8415-cafa566a4223}" ma:internalName="TaxCatchAll" ma:showField="CatchAllData" ma:web="ec6eb678-1ee1-4158-bd73-c36772062f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EA1F4-A16C-4ECD-B21C-2540F0DFA328}">
  <ds:schemaRefs>
    <ds:schemaRef ds:uri="http://schemas.microsoft.com/office/2006/metadata/properties"/>
    <ds:schemaRef ds:uri="http://schemas.microsoft.com/office/infopath/2007/PartnerControls"/>
    <ds:schemaRef ds:uri="ec6eb678-1ee1-4158-bd73-c36772062f6c"/>
    <ds:schemaRef ds:uri="223b62a8-166e-4243-ba0d-d603350285d7"/>
  </ds:schemaRefs>
</ds:datastoreItem>
</file>

<file path=customXml/itemProps2.xml><?xml version="1.0" encoding="utf-8"?>
<ds:datastoreItem xmlns:ds="http://schemas.openxmlformats.org/officeDocument/2006/customXml" ds:itemID="{B65BF5BF-0EF4-4DAF-802C-72B35975F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BE927-C70B-4714-B8D0-EBA6D3A04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b62a8-166e-4243-ba0d-d603350285d7"/>
    <ds:schemaRef ds:uri="ec6eb678-1ee1-4158-bd73-c36772062f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1546</Words>
  <Characters>8802</Characters>
  <Application>Microsoft Office Word</Application>
  <DocSecurity>0</DocSecurity>
  <Lines>419</Lines>
  <Paragraphs>240</Paragraphs>
  <ScaleCrop>false</ScaleCrop>
  <Company/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pearson</dc:creator>
  <cp:keywords/>
  <dc:description/>
  <cp:lastModifiedBy>Lisa Spencer</cp:lastModifiedBy>
  <cp:revision>18</cp:revision>
  <dcterms:created xsi:type="dcterms:W3CDTF">2025-04-25T16:37:00Z</dcterms:created>
  <dcterms:modified xsi:type="dcterms:W3CDTF">2026-03-10T15:41:00Z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0x0101008EB5CCC7B625724C8135F4C24BCA6052</vt:lpwstr>
  </property>
  <property fmtid="{D5CDD505-2E9C-101B-9397-08002B2CF9AE}" pid="3" name="MediaServiceImageTags">
    <vt:lpwstr/>
  </property>
</Properties>
</file>